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F47AC" w:rsidRDefault="00EC5011" w:rsidP="00CF47AC">
      <w:pPr>
        <w:jc w:val="right"/>
        <w:rPr>
          <w:b/>
        </w:rPr>
      </w:pPr>
      <w:bookmarkStart w:id="0" w:name="_GoBack"/>
      <w:bookmarkStart w:id="1" w:name="_Hlk525421178"/>
      <w:bookmarkEnd w:id="0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4601E">
        <w:rPr>
          <w:b/>
        </w:rPr>
        <w:t>... / … / 2020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215811">
        <w:rPr>
          <w:b/>
        </w:rPr>
        <w:t xml:space="preserve"> 1-</w:t>
      </w:r>
      <w:r w:rsidRPr="00CF47AC">
        <w:rPr>
          <w:b/>
        </w:rPr>
        <w:t xml:space="preserve"> </w:t>
      </w:r>
      <w:r w:rsidR="005E47BC">
        <w:rPr>
          <w:b/>
        </w:rPr>
        <w:t>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3A3C88">
              <w:t>+</w:t>
            </w:r>
            <w:r w:rsidR="005E47BC">
              <w:t xml:space="preserve"> </w:t>
            </w:r>
            <w:r w:rsidR="003A3C88" w:rsidRPr="00CF47AC">
              <w:t>40 + 40</w:t>
            </w:r>
            <w:r w:rsidR="003A3C88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3C88" w:rsidRDefault="003A3C88" w:rsidP="003A3C8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 ve Dünya’mızın Hareketleri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3C88" w:rsidRDefault="003A3C88" w:rsidP="003A3C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 xml:space="preserve">Uzaktan </w:t>
            </w:r>
            <w:proofErr w:type="gramStart"/>
            <w:r>
              <w:t>Eğitim,a</w:t>
            </w:r>
            <w:r w:rsidR="00E251B6" w:rsidRPr="00CF47AC">
              <w:t>nlatım</w:t>
            </w:r>
            <w:proofErr w:type="gramEnd"/>
            <w:r w:rsidR="00E251B6" w:rsidRPr="00CF47AC">
              <w:t xml:space="preserve">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Bilgisayar, cep telefonu, kamera, mikrofon ders kitabı, uzaktan eğitim araçları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74601E">
              <w:t xml:space="preserve"> veya ev ortamı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2F79" w:rsidRDefault="005E47BC" w:rsidP="001040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 ders öncesi yaptırılır: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1. Yaşadığımız çevrede gözlem yapmak üzere bir gezi düzenleyelim. Çevremizde,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taşların nerelerde bulunduğunu ve bu taşların nerelerde kullanıldığını belirleyerek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defterimize yazalım. Yazdığımız notları sınıfta arkadaşlarımıza aktaralım.</w:t>
            </w:r>
          </w:p>
          <w:p w:rsidR="005E47BC" w:rsidRP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2. Annemize ve babamıza evimizde hangi eşyaların, hangi madenlerden yapıldığını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sorarak öğrenelim. Bunları defterimize yazalım.</w:t>
            </w:r>
          </w:p>
          <w:p w:rsidR="005E47BC" w:rsidRDefault="005E47BC" w:rsidP="005E47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47BC">
              <w:rPr>
                <w:iCs/>
              </w:rPr>
              <w:t>3. Dinozorlar çok uzun zaman önce yaşamış canlı varlıklardır. Dinozorlar hakkında</w:t>
            </w:r>
            <w:r>
              <w:rPr>
                <w:iCs/>
              </w:rPr>
              <w:t xml:space="preserve"> </w:t>
            </w:r>
            <w:r w:rsidRPr="005E47BC">
              <w:rPr>
                <w:iCs/>
              </w:rPr>
              <w:t>bugün elde ettiğimiz bilgilerin nasıl elde edilmiş olabileceğini araştıralım.</w:t>
            </w:r>
          </w:p>
          <w:p w:rsidR="005E47BC" w:rsidRDefault="00215811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21) Taşları doğal ortamında gözlemleyelim etkinliği </w:t>
            </w:r>
            <w:proofErr w:type="gramStart"/>
            <w:r>
              <w:rPr>
                <w:iCs/>
              </w:rPr>
              <w:t>yapılır.Düşünelim</w:t>
            </w:r>
            <w:proofErr w:type="gramEnd"/>
            <w:r>
              <w:rPr>
                <w:iCs/>
              </w:rPr>
              <w:t xml:space="preserve"> yazalım bölümüne öğrenci görüşleri alınır.</w:t>
            </w:r>
          </w:p>
          <w:p w:rsidR="005E47BC" w:rsidRDefault="00215811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Yer Kabuğu model üzerinden öğrencilere </w:t>
            </w:r>
            <w:proofErr w:type="gramStart"/>
            <w:r>
              <w:rPr>
                <w:iCs/>
              </w:rPr>
              <w:t>anlatılır.Soru</w:t>
            </w:r>
            <w:proofErr w:type="gramEnd"/>
            <w:r>
              <w:rPr>
                <w:iCs/>
              </w:rPr>
              <w:t xml:space="preserve"> cevaplar alınır,düşünmeleri sağlanır.</w:t>
            </w:r>
          </w:p>
          <w:p w:rsidR="005E47BC" w:rsidRDefault="005E47B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5E47BC" w:rsidRDefault="00215811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Yanardağ ile ilgili örnek video izlettirilir.</w:t>
            </w:r>
          </w:p>
          <w:p w:rsidR="00215811" w:rsidRDefault="00215811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Madenler hakkında açıklamalar yapılır.</w:t>
            </w:r>
          </w:p>
          <w:p w:rsidR="005E47BC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="00215811">
              <w:rPr>
                <w:iCs/>
              </w:rPr>
              <w:t>Madenler ve kullanıldığı yerler etkinliği yaptırılır.(Sayfa 26-27)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275">
              <w:rPr>
                <w:iCs/>
              </w:rPr>
              <w:t>Madenlerin teknolojide kullanım alanlarını araştır</w:t>
            </w:r>
            <w:r>
              <w:rPr>
                <w:iCs/>
              </w:rPr>
              <w:t>maları istenir.</w:t>
            </w:r>
          </w:p>
          <w:p w:rsidR="00521275" w:rsidRDefault="00215811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28) Fosilimizi yapalım etkinliği </w:t>
            </w:r>
            <w:proofErr w:type="gramStart"/>
            <w:r>
              <w:rPr>
                <w:iCs/>
              </w:rPr>
              <w:t>yapılır.Fosillerin</w:t>
            </w:r>
            <w:proofErr w:type="gramEnd"/>
            <w:r>
              <w:rPr>
                <w:iCs/>
              </w:rPr>
              <w:t xml:space="preserve"> oluşumu hakkında açıklamalar yapılır.</w:t>
            </w:r>
          </w:p>
          <w:p w:rsidR="00521275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Fosillerle ilgili hazırlanan sunu izletilir.</w:t>
            </w:r>
          </w:p>
          <w:p w:rsidR="00521275" w:rsidRPr="005E47BC" w:rsidRDefault="00521275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32</w:t>
            </w:r>
            <w:r w:rsidR="00215811">
              <w:rPr>
                <w:iCs/>
              </w:rPr>
              <w:t>-33-34</w:t>
            </w:r>
            <w:r>
              <w:rPr>
                <w:iCs/>
              </w:rPr>
              <w:t>)</w:t>
            </w:r>
            <w:r w:rsidR="00215811">
              <w:rPr>
                <w:iCs/>
              </w:rPr>
              <w:t xml:space="preserve"> Kendimizi deneyelim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74601E" w:rsidP="00042BEA">
            <w:r>
              <w:t>Yer kabuğundaki kayaçların inşaat işlerindeki kullanım alanları ile ilgili araştırma ödevi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215811" w:rsidP="0080397C">
            <w:r>
              <w:t>Çeşitli madenlerden yapılan ve evimizde kullandığımız malzemelerin araştırılması</w:t>
            </w:r>
          </w:p>
          <w:p w:rsidR="00582F79" w:rsidRPr="00CF47AC" w:rsidRDefault="00582F79" w:rsidP="0080397C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4601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CF47AC">
        <w:rPr>
          <w:b/>
        </w:rPr>
        <w:t>………………………</w:t>
      </w:r>
      <w:proofErr w:type="gramEnd"/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F25" w:rsidRDefault="00F43F25" w:rsidP="00161E3C">
      <w:r>
        <w:separator/>
      </w:r>
    </w:p>
  </w:endnote>
  <w:endnote w:type="continuationSeparator" w:id="0">
    <w:p w:rsidR="00F43F25" w:rsidRDefault="00F43F2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F25" w:rsidRDefault="00F43F25" w:rsidP="00161E3C">
      <w:r>
        <w:separator/>
      </w:r>
    </w:p>
  </w:footnote>
  <w:footnote w:type="continuationSeparator" w:id="0">
    <w:p w:rsidR="00F43F25" w:rsidRDefault="00F43F2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9736F-B194-4872-8448-E5141AFE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2019-09-15T15:14:00Z</dcterms:created>
  <dcterms:modified xsi:type="dcterms:W3CDTF">2020-09-30T12:49:00Z</dcterms:modified>
</cp:coreProperties>
</file>