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GoBack"/>
      <w:bookmarkStart w:id="1" w:name="_Hlk525421178"/>
      <w:bookmarkEnd w:id="0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74601E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99655F">
        <w:rPr>
          <w:b/>
        </w:rPr>
        <w:t>4-5</w:t>
      </w:r>
      <w:r w:rsidR="005C0857">
        <w:rPr>
          <w:b/>
        </w:rPr>
        <w:t xml:space="preserve"> 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</w:t>
            </w:r>
            <w:r w:rsidR="0099655F">
              <w:t>+40+40+40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3C88" w:rsidRDefault="003A3C88" w:rsidP="003A3C8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 ve Dünya’mızın Hareketleri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A3C88" w:rsidRDefault="0099655F" w:rsidP="003A3C88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Güneş’in Çevresinde Bir Yolculuk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0402B" w:rsidRDefault="0099655F" w:rsidP="005E47BC">
            <w:r w:rsidRPr="00E62D98">
              <w:rPr>
                <w:rFonts w:ascii="Tahoma" w:hAnsi="Tahoma" w:cs="Tahoma"/>
                <w:sz w:val="16"/>
                <w:szCs w:val="16"/>
              </w:rPr>
              <w:t>F.4.1.2.2. Dünya’nın hareketleri sonucu gerçekleşen olayları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74601E" w:rsidP="00042BEA">
            <w:r>
              <w:t xml:space="preserve">Uzaktan </w:t>
            </w:r>
            <w:proofErr w:type="gramStart"/>
            <w:r>
              <w:t>Eğitim,a</w:t>
            </w:r>
            <w:r w:rsidR="00E251B6" w:rsidRPr="00CF47AC">
              <w:t>nlatım</w:t>
            </w:r>
            <w:proofErr w:type="gramEnd"/>
            <w:r w:rsidR="00E251B6" w:rsidRPr="00CF47AC">
              <w:t xml:space="preserve">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74601E" w:rsidP="00042BEA">
            <w:r>
              <w:t>Bilgisayar, cep telefonu, kamera, mikrofon ders kitabı, uzaktan eğitim araçları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74601E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655F" w:rsidRDefault="0099655F" w:rsidP="009965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Güneş nerede sorusu ile dikkat </w:t>
            </w:r>
            <w:proofErr w:type="gramStart"/>
            <w:r>
              <w:rPr>
                <w:iCs/>
              </w:rPr>
              <w:t>çekilir.Güneş’in</w:t>
            </w:r>
            <w:proofErr w:type="gramEnd"/>
            <w:r>
              <w:rPr>
                <w:iCs/>
              </w:rPr>
              <w:t xml:space="preserve"> hareketleri gözlemlenir-Acaba hareket eden Güneş mi?Sorgulanır-cevaplar alınır.</w:t>
            </w:r>
          </w:p>
          <w:p w:rsidR="0099655F" w:rsidRDefault="0099655F" w:rsidP="009965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Güneş Dünya’nın etrafında dolansaydı hangi sonuçlar meydana </w:t>
            </w:r>
            <w:proofErr w:type="gramStart"/>
            <w:r>
              <w:rPr>
                <w:iCs/>
              </w:rPr>
              <w:t>gelirdi?Sorgulanır</w:t>
            </w:r>
            <w:proofErr w:type="gramEnd"/>
            <w:r>
              <w:rPr>
                <w:iCs/>
              </w:rPr>
              <w:t>-öğrenci görüşleri alınır.</w:t>
            </w:r>
          </w:p>
          <w:p w:rsidR="0099655F" w:rsidRDefault="0099655F" w:rsidP="009965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Güneş-Dünya ve Ay modeli üzerinden Dünya’nın hareketleri incelenir-anlatılır.</w:t>
            </w:r>
          </w:p>
          <w:p w:rsidR="0099655F" w:rsidRDefault="0099655F" w:rsidP="009965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sunu ile konu kavratılır. Gök bilimi ile ilgili bilgilendirmeler </w:t>
            </w:r>
            <w:proofErr w:type="gramStart"/>
            <w:r>
              <w:rPr>
                <w:iCs/>
              </w:rPr>
              <w:t>yapılır.Mevsimler</w:t>
            </w:r>
            <w:proofErr w:type="gramEnd"/>
            <w:r>
              <w:rPr>
                <w:iCs/>
              </w:rPr>
              <w:t>-gece ve gündüz süreleri hakkında açıklamalar yapılır.</w:t>
            </w:r>
          </w:p>
          <w:p w:rsidR="00714264" w:rsidRDefault="0099655F" w:rsidP="007142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39) Neler Öğrendik bölümü ile konu tekrar edilir</w:t>
            </w:r>
          </w:p>
          <w:p w:rsidR="00521275" w:rsidRPr="00714264" w:rsidRDefault="0099655F" w:rsidP="0099655F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714264">
              <w:rPr>
                <w:iCs/>
              </w:rPr>
              <w:t xml:space="preserve"> 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99655F" w:rsidP="00042BEA">
            <w:r>
              <w:rPr>
                <w:iCs/>
              </w:rPr>
              <w:t>Fosil Modeli oluşturma (Sayfa 40)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99655F" w:rsidP="005C0857">
            <w:r>
              <w:t>(sayfa 42-43-44-45-46) ünite değerlendirmesi yapılır-</w:t>
            </w:r>
            <w:proofErr w:type="gramStart"/>
            <w:r>
              <w:t>kontrol  edilir</w:t>
            </w:r>
            <w:proofErr w:type="gramEnd"/>
            <w:r>
              <w:t>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655F" w:rsidRPr="00E62D98" w:rsidRDefault="0099655F" w:rsidP="0099655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Dünya’nın dönme hareketine değinilir.</w:t>
            </w:r>
          </w:p>
          <w:p w:rsidR="0099655F" w:rsidRPr="00E62D98" w:rsidRDefault="0099655F" w:rsidP="0099655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Dünya’nın dolanma hareketine değinilir.</w:t>
            </w:r>
          </w:p>
          <w:p w:rsidR="0099655F" w:rsidRPr="00E62D98" w:rsidRDefault="0099655F" w:rsidP="0099655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c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Dünya’nın dönmesine bağlı olarak Güneş’in gün içerisindeki konumunun değişimine değinilir.</w:t>
            </w:r>
          </w:p>
          <w:p w:rsidR="0099655F" w:rsidRPr="00E62D98" w:rsidRDefault="0099655F" w:rsidP="0099655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Gece ve gündüzün oluşumuna değinilir.</w:t>
            </w:r>
          </w:p>
          <w:p w:rsidR="00E251B6" w:rsidRPr="00CF47AC" w:rsidRDefault="0099655F" w:rsidP="0099655F">
            <w:pPr>
              <w:autoSpaceDE w:val="0"/>
              <w:autoSpaceDN w:val="0"/>
              <w:adjustRightInd w:val="0"/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d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Gün, yıl, zaman kavramları verilir.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74601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CF47AC">
        <w:rPr>
          <w:b/>
        </w:rPr>
        <w:t>………………………</w:t>
      </w:r>
      <w:proofErr w:type="gramEnd"/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  <w:bookmarkEnd w:id="3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5A0" w:rsidRDefault="00AA25A0" w:rsidP="00161E3C">
      <w:r>
        <w:separator/>
      </w:r>
    </w:p>
  </w:endnote>
  <w:endnote w:type="continuationSeparator" w:id="0">
    <w:p w:rsidR="00AA25A0" w:rsidRDefault="00AA25A0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5A0" w:rsidRDefault="00AA25A0" w:rsidP="00161E3C">
      <w:r>
        <w:separator/>
      </w:r>
    </w:p>
  </w:footnote>
  <w:footnote w:type="continuationSeparator" w:id="0">
    <w:p w:rsidR="00AA25A0" w:rsidRDefault="00AA25A0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37AF5-A34D-4C05-B6BD-D646A5B1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2019-09-15T15:14:00Z</dcterms:created>
  <dcterms:modified xsi:type="dcterms:W3CDTF">2020-10-06T09:47:00Z</dcterms:modified>
</cp:coreProperties>
</file>