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69338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ATA</w:t>
            </w:r>
            <w:bookmarkStart w:id="0" w:name="_GoBack"/>
            <w:bookmarkEnd w:id="0"/>
            <w:r w:rsidR="0069338D">
              <w:rPr>
                <w:rFonts w:ascii="Tahoma" w:hAnsi="Tahoma" w:cs="Tahoma"/>
              </w:rPr>
              <w:t xml:space="preserve">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9338D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4,5,6 basamaklı Doğal Sayılar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Yüzer ve Biner İleriye Doğru Sayma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4,5 ve 6 basamaklı Doğal Sayıların Bölükleri, Basamakları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Basamak Değeri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Sayıları Çözümleme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Sayıları En Yakın onluğa veya Yüzlüğe Yuvarlama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Sayıları Sıralama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 Örüntüleri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Toplama İşlemi</w:t>
            </w:r>
          </w:p>
          <w:p w:rsidR="0038532E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  <w:p w:rsidR="0038532E" w:rsidRPr="00482558" w:rsidRDefault="0038532E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A112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8624B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A112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10795" w:rsidRPr="0038532E" w:rsidRDefault="0038532E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Toplama İşleminin Sonucunu Tahmin etme</w:t>
            </w:r>
          </w:p>
          <w:p w:rsidR="0038532E" w:rsidRDefault="0038532E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Toplama işlemi</w:t>
            </w:r>
          </w:p>
          <w:p w:rsidR="0038532E" w:rsidRDefault="0038532E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İşlemi İle ilgili Problemler</w:t>
            </w:r>
          </w:p>
          <w:p w:rsidR="0038532E" w:rsidRDefault="0038532E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Çıkarma İşleminin Sonucunu Tahmin Etme</w:t>
            </w:r>
          </w:p>
          <w:p w:rsidR="0038532E" w:rsidRPr="0038532E" w:rsidRDefault="0038532E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38532E">
              <w:rPr>
                <w:rFonts w:ascii="Tahoma" w:hAnsi="Tahoma" w:cs="Tahoma"/>
              </w:rPr>
              <w:t xml:space="preserve">Toplam ve Çıkarma İşlemi İle İlgili </w:t>
            </w:r>
            <w:r>
              <w:rPr>
                <w:rFonts w:ascii="Tahoma" w:hAnsi="Tahoma" w:cs="Tahoma"/>
              </w:rPr>
              <w:t>P</w:t>
            </w:r>
            <w:r w:rsidRPr="0038532E">
              <w:rPr>
                <w:rFonts w:ascii="Tahoma" w:hAnsi="Tahoma" w:cs="Tahoma"/>
              </w:rPr>
              <w:t>roblemler</w:t>
            </w:r>
          </w:p>
          <w:p w:rsidR="0038532E" w:rsidRPr="00482558" w:rsidRDefault="0038532E" w:rsidP="0038532E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8624B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E38D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8624B8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10795" w:rsidRPr="0038532E" w:rsidRDefault="0038532E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Çarpma İşlemi</w:t>
            </w:r>
          </w:p>
          <w:p w:rsidR="0038532E" w:rsidRDefault="0038532E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Kısa Yoldan ve Zihinden Çarpma İşlemi</w:t>
            </w:r>
          </w:p>
          <w:p w:rsidR="0038532E" w:rsidRDefault="0038532E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İşlemini Sonucunu Tahmin etme</w:t>
            </w:r>
          </w:p>
          <w:p w:rsidR="0038532E" w:rsidRDefault="0038532E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İşlemi İle İlgili Problemler</w:t>
            </w:r>
          </w:p>
          <w:p w:rsidR="0038532E" w:rsidRDefault="002B001D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Bölme İşlemi</w:t>
            </w:r>
          </w:p>
          <w:p w:rsidR="002B001D" w:rsidRDefault="002B001D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İşleminin Sonucunu Tahmin Etme</w:t>
            </w:r>
          </w:p>
          <w:p w:rsidR="002B001D" w:rsidRDefault="002B001D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ve Bölme İşlemleri Arasındaki İlişki</w:t>
            </w:r>
          </w:p>
          <w:p w:rsidR="002B001D" w:rsidRDefault="002B001D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 İlgili problemler</w:t>
            </w:r>
          </w:p>
          <w:p w:rsidR="002B001D" w:rsidRPr="00626F95" w:rsidRDefault="002B001D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İfadelerin Eşitlik Durumu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8624B8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6E38DD"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P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Basit, Bileşik ve Tam Sayılı kesirler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Birim Kesirleri karşılaştırma ve Sıralama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 Çokluğun Belirtilen Bir Basit Kesir Kadarını Belirleme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Paydaları Eşit Olan Kesirleri Karşılaştırma 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Paydaları Eşit Kesirlerle Toplama ve Çıkarma İşlemi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Kesirlerle İlgili Problemler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Saat-Dakika ve Dakika-Saniye Arasındaki Dönüşümler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Yıl-Ay-Hafta Arasındaki Dönüştürmeler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Ölçme İle İlgili problemler</w:t>
            </w:r>
          </w:p>
          <w:p w:rsidR="002B001D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Sütun Grafiği</w:t>
            </w:r>
          </w:p>
          <w:p w:rsidR="002B001D" w:rsidRPr="00482558" w:rsidRDefault="002B001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Verilerin Farklı Gösterimleri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0E57CC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57C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E339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E339C">
              <w:rPr>
                <w:rFonts w:ascii="Tahoma" w:hAnsi="Tahoma" w:cs="Tahoma"/>
              </w:rPr>
              <w:t>7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Üçgen, Kare ve Dikdörtgen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Köşeleri İsimlendirme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Kenar Özellikleri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Kenar Uzunluklarına Göre Sınıflandırma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Açınımı verilen Küpü Oluşturma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Çizimlere Uygun Yapılar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Düzlem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Açılar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Açının Köşesi, Kenarları, İsimlendirilmesi ve Sembolle Gösterimi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Açıları Standart Olmayan Birimlerle </w:t>
            </w:r>
            <w:proofErr w:type="spellStart"/>
            <w:r>
              <w:rPr>
                <w:rFonts w:ascii="Tahoma" w:hAnsi="Tahoma" w:cs="Tahoma"/>
                <w:iCs/>
              </w:rPr>
              <w:t>Birimlerle</w:t>
            </w:r>
            <w:proofErr w:type="spellEnd"/>
            <w:r>
              <w:rPr>
                <w:rFonts w:ascii="Tahoma" w:hAnsi="Tahoma" w:cs="Tahoma"/>
                <w:iCs/>
              </w:rPr>
              <w:t xml:space="preserve"> Ölçme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Açıları Standart Açı Ölçme Araçlarıyla Ölçme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Ölçüsü Verilen Açıyı Çizme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Simetri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Uzunlukları Ölçme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Milimetrenin Kullanım Alanları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 Birimleri Arasındaki İlişkiler</w:t>
            </w:r>
          </w:p>
          <w:p w:rsidR="002B001D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Ölçülerini Tahmin Etme</w:t>
            </w:r>
          </w:p>
          <w:p w:rsidR="002B001D" w:rsidRPr="00626F95" w:rsidRDefault="002B001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lastRenderedPageBreak/>
              <w:t>Uzunluk Ölçme Birimleriyle İlgili Problemler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E57C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</w:t>
            </w:r>
            <w:r w:rsidR="006E339C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E57C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6E38DD">
              <w:rPr>
                <w:rFonts w:ascii="Tahoma" w:hAnsi="Tahoma" w:cs="Tahoma"/>
              </w:rPr>
              <w:t>1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Kare ve Dikdörtgenin Çevre Uzunlukları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Uzunluğu ile İlgili Problemler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Alan ile </w:t>
            </w:r>
            <w:proofErr w:type="spellStart"/>
            <w:r>
              <w:rPr>
                <w:rFonts w:ascii="Tahoma" w:hAnsi="Tahoma" w:cs="Tahoma"/>
                <w:iCs/>
              </w:rPr>
              <w:t>Birimkare</w:t>
            </w:r>
            <w:proofErr w:type="spellEnd"/>
            <w:r>
              <w:rPr>
                <w:rFonts w:ascii="Tahoma" w:hAnsi="Tahoma" w:cs="Tahoma"/>
                <w:iCs/>
              </w:rPr>
              <w:t xml:space="preserve"> İlişkisi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Kare ve Dikdörtgenin Alanı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 İle İlgili Problemler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  <w:p w:rsidR="002B001D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Kaptaki Sıvının Miktarını Tahmin Etme</w:t>
            </w:r>
          </w:p>
          <w:p w:rsidR="002B001D" w:rsidRPr="007948D9" w:rsidRDefault="002B001D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Litre ve Mililitre İle İlgili Problemler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7948D9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6E38DD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0E57CC"/>
    <w:rsid w:val="00127570"/>
    <w:rsid w:val="002670AC"/>
    <w:rsid w:val="00293650"/>
    <w:rsid w:val="002B001D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349DD"/>
    <w:rsid w:val="009A1121"/>
    <w:rsid w:val="00D456C4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313B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6</cp:revision>
  <dcterms:created xsi:type="dcterms:W3CDTF">2018-09-11T16:59:00Z</dcterms:created>
  <dcterms:modified xsi:type="dcterms:W3CDTF">2018-09-11T19:52:00Z</dcterms:modified>
</cp:coreProperties>
</file>