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62A05">
        <w:rPr>
          <w:b/>
        </w:rPr>
        <w:t>1</w:t>
      </w:r>
      <w:r w:rsidR="00C56FAA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C3415" w:rsidP="002008C6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E7A4F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5E7A4F" w:rsidP="00E67278">
            <w:r w:rsidRPr="005E7A4F">
              <w:t>O.2.1.1.9. Temel ve birleştirilmiş hareket becerilerini içeren basit kurallı oyunlar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E7A4F" w:rsidP="005E7A4F">
            <w:r>
              <w:t>Çeşitli büyüklükte toplar, sağlık</w:t>
            </w:r>
            <w:r>
              <w:t xml:space="preserve"> </w:t>
            </w:r>
            <w:r>
              <w:t xml:space="preserve">topları, </w:t>
            </w:r>
            <w:proofErr w:type="spellStart"/>
            <w:r>
              <w:t>pilates</w:t>
            </w:r>
            <w:proofErr w:type="spellEnd"/>
            <w:r>
              <w:t xml:space="preserve"> topları, fasulye kesecikleri, küçük</w:t>
            </w:r>
            <w:r>
              <w:t xml:space="preserve"> </w:t>
            </w:r>
            <w:r>
              <w:t>halkalar, jimnastik sırası</w:t>
            </w:r>
            <w:r>
              <w:t>, u</w:t>
            </w:r>
            <w:r>
              <w:t>ygun duvar, raketler, huniler,</w:t>
            </w:r>
            <w:r>
              <w:t xml:space="preserve"> </w:t>
            </w:r>
            <w:bookmarkStart w:id="4" w:name="_GoBack"/>
            <w:bookmarkEnd w:id="4"/>
            <w:r>
              <w:t>antrenman yelekleri.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6317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5E7A4F">
              <w:rPr>
                <w:iCs/>
              </w:rPr>
              <w:t>sarı</w:t>
            </w:r>
            <w:r>
              <w:rPr>
                <w:iCs/>
              </w:rPr>
              <w:t xml:space="preserve"> fiziksel etkinlik kartlarındaki</w:t>
            </w:r>
            <w:r w:rsidR="00B97D80">
              <w:rPr>
                <w:iCs/>
              </w:rPr>
              <w:t xml:space="preserve"> oyunlar</w:t>
            </w:r>
            <w:r>
              <w:rPr>
                <w:iCs/>
              </w:rPr>
              <w:t>,</w:t>
            </w:r>
            <w:r w:rsidR="00B97D80">
              <w:rPr>
                <w:iCs/>
              </w:rPr>
              <w:t xml:space="preserve"> kartlardaki ders işleniş sürecine uygun olarak oynatılır.</w:t>
            </w:r>
          </w:p>
          <w:p w:rsidR="005E7A4F" w:rsidRPr="005E7A4F" w:rsidRDefault="005E7A4F" w:rsidP="005E7A4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7A4F">
              <w:rPr>
                <w:iCs/>
              </w:rPr>
              <w:t>1.Hedef Oyunları</w:t>
            </w:r>
          </w:p>
          <w:p w:rsidR="005E7A4F" w:rsidRPr="005E7A4F" w:rsidRDefault="005E7A4F" w:rsidP="005E7A4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7A4F">
              <w:rPr>
                <w:iCs/>
              </w:rPr>
              <w:t>2.Atma Vurma oyunları</w:t>
            </w:r>
          </w:p>
          <w:p w:rsidR="005E7A4F" w:rsidRPr="005E7A4F" w:rsidRDefault="005E7A4F" w:rsidP="005E7A4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7A4F">
              <w:rPr>
                <w:iCs/>
              </w:rPr>
              <w:t>3.Yuvarlama Tutma Oyunları</w:t>
            </w:r>
          </w:p>
          <w:p w:rsidR="005E7A4F" w:rsidRPr="005E7A4F" w:rsidRDefault="005E7A4F" w:rsidP="005E7A4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7A4F">
              <w:rPr>
                <w:iCs/>
              </w:rPr>
              <w:t>4.Tırtıl Yakan Topu</w:t>
            </w:r>
          </w:p>
          <w:p w:rsidR="002008C6" w:rsidRPr="00E67278" w:rsidRDefault="005E7A4F" w:rsidP="005E7A4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7A4F">
              <w:rPr>
                <w:iCs/>
              </w:rPr>
              <w:t>5.Hareketli Hedef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5E7A4F" w:rsidP="005E7A4F">
            <w:r>
              <w:t xml:space="preserve">“Birleştirilmiş Hareketler” </w:t>
            </w:r>
            <w:proofErr w:type="spellStart"/>
            <w:r>
              <w:t>FEK’lerindeki</w:t>
            </w:r>
            <w:proofErr w:type="spellEnd"/>
            <w:r>
              <w:t xml:space="preserve"> (sarı 27 ve 33 arasındaki kartlar) etkinlikler kullanılabilir.</w:t>
            </w:r>
            <w:r>
              <w:t xml:space="preserve"> </w:t>
            </w:r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003" w:rsidRDefault="00F25003" w:rsidP="00161E3C">
      <w:r>
        <w:separator/>
      </w:r>
    </w:p>
  </w:endnote>
  <w:endnote w:type="continuationSeparator" w:id="0">
    <w:p w:rsidR="00F25003" w:rsidRDefault="00F2500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003" w:rsidRDefault="00F25003" w:rsidP="00161E3C">
      <w:r>
        <w:separator/>
      </w:r>
    </w:p>
  </w:footnote>
  <w:footnote w:type="continuationSeparator" w:id="0">
    <w:p w:rsidR="00F25003" w:rsidRDefault="00F2500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588"/>
    <w:rsid w:val="00152A05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7BBC"/>
    <w:rsid w:val="002B35D5"/>
    <w:rsid w:val="002B484C"/>
    <w:rsid w:val="002C3415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6A21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A05"/>
    <w:rsid w:val="008635D8"/>
    <w:rsid w:val="00864A9E"/>
    <w:rsid w:val="008757D4"/>
    <w:rsid w:val="008831B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4AF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81C"/>
    <w:rsid w:val="00F2017C"/>
    <w:rsid w:val="00F25003"/>
    <w:rsid w:val="00F30663"/>
    <w:rsid w:val="00F40C93"/>
    <w:rsid w:val="00F5059D"/>
    <w:rsid w:val="00F51F8C"/>
    <w:rsid w:val="00F52F3F"/>
    <w:rsid w:val="00F63176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16E9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FE9B7-030C-4999-A6CD-68A86A761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2018-11-23T21:24:00Z</dcterms:created>
  <dcterms:modified xsi:type="dcterms:W3CDTF">2018-11-23T21:28:00Z</dcterms:modified>
</cp:coreProperties>
</file>