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283" w:rsidRDefault="0062527F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-747395</wp:posOffset>
            </wp:positionH>
            <wp:positionV relativeFrom="paragraph">
              <wp:posOffset>-556896</wp:posOffset>
            </wp:positionV>
            <wp:extent cx="3467100" cy="6486525"/>
            <wp:effectExtent l="19050" t="0" r="0" b="0"/>
            <wp:wrapNone/>
            <wp:docPr id="6" name="Resim 1" descr="D:\YENİ\EĞLENCELİ ETKİNLİKLER\YAKA KARTI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YENİ\EĞLENCELİ ETKİNLİKLER\YAKA KARTI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208" t="8192" r="5693" b="6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648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5283" w:rsidRPr="00D15283" w:rsidRDefault="00D15283" w:rsidP="00D15283"/>
    <w:p w:rsidR="00D15283" w:rsidRPr="00D15283" w:rsidRDefault="00D15283" w:rsidP="00D15283"/>
    <w:p w:rsidR="00D15283" w:rsidRPr="00D15283" w:rsidRDefault="00D15283" w:rsidP="00D15283"/>
    <w:p w:rsidR="00D15283" w:rsidRPr="00D15283" w:rsidRDefault="00D15283" w:rsidP="00D15283"/>
    <w:p w:rsidR="00D15283" w:rsidRPr="00D15283" w:rsidRDefault="00D15283" w:rsidP="00D15283"/>
    <w:p w:rsidR="00D15283" w:rsidRPr="00D15283" w:rsidRDefault="00D15283" w:rsidP="00D15283"/>
    <w:p w:rsidR="00D15283" w:rsidRPr="00D15283" w:rsidRDefault="00D15283" w:rsidP="00D15283"/>
    <w:p w:rsidR="00D15283" w:rsidRPr="00D15283" w:rsidRDefault="00D15283" w:rsidP="00D15283"/>
    <w:p w:rsidR="00D15283" w:rsidRPr="00D15283" w:rsidRDefault="00D15283" w:rsidP="00D15283"/>
    <w:p w:rsidR="00D15283" w:rsidRPr="00D15283" w:rsidRDefault="0062527F" w:rsidP="00D15283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2843530</wp:posOffset>
            </wp:positionH>
            <wp:positionV relativeFrom="paragraph">
              <wp:posOffset>174625</wp:posOffset>
            </wp:positionV>
            <wp:extent cx="3752850" cy="6200775"/>
            <wp:effectExtent l="19050" t="0" r="0" b="0"/>
            <wp:wrapNone/>
            <wp:docPr id="7" name="Resim 2" descr="D:\YENİ\EĞLENCELİ ETKİNLİKLER\YAKA KARTI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YENİ\EĞLENCELİ ETKİNLİKLER\YAKA KARTI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251" t="2212" r="4795" b="1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620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5283" w:rsidRPr="00D15283" w:rsidRDefault="00D15283" w:rsidP="00D15283"/>
    <w:p w:rsidR="00D15283" w:rsidRPr="00D15283" w:rsidRDefault="00D15283" w:rsidP="00D15283"/>
    <w:p w:rsidR="00D15283" w:rsidRPr="00D15283" w:rsidRDefault="00D15283" w:rsidP="00D15283"/>
    <w:p w:rsidR="00D15283" w:rsidRPr="00D15283" w:rsidRDefault="00D15283" w:rsidP="00D15283"/>
    <w:p w:rsidR="00D15283" w:rsidRPr="00D15283" w:rsidRDefault="00D15283" w:rsidP="00D15283"/>
    <w:p w:rsidR="00D15283" w:rsidRPr="00D15283" w:rsidRDefault="00D15283" w:rsidP="00D15283"/>
    <w:p w:rsidR="00D15283" w:rsidRPr="00D15283" w:rsidRDefault="00D15283" w:rsidP="00D15283"/>
    <w:p w:rsidR="00D15283" w:rsidRPr="00D15283" w:rsidRDefault="00D15283" w:rsidP="00D15283"/>
    <w:p w:rsidR="00D15283" w:rsidRPr="00D15283" w:rsidRDefault="00D15283" w:rsidP="00D15283"/>
    <w:p w:rsidR="00D15283" w:rsidRPr="00D15283" w:rsidRDefault="00D15283" w:rsidP="00D15283"/>
    <w:p w:rsidR="00D15283" w:rsidRPr="00D15283" w:rsidRDefault="00D15283" w:rsidP="00D15283"/>
    <w:p w:rsidR="00D15283" w:rsidRPr="00D15283" w:rsidRDefault="00D15283" w:rsidP="00D15283"/>
    <w:p w:rsidR="00D15283" w:rsidRPr="00D15283" w:rsidRDefault="00D15283" w:rsidP="00D15283"/>
    <w:p w:rsidR="00D15283" w:rsidRPr="00D15283" w:rsidRDefault="00D15283" w:rsidP="00D15283"/>
    <w:p w:rsidR="00D15283" w:rsidRPr="00D15283" w:rsidRDefault="00D15283" w:rsidP="00D15283">
      <w:pPr>
        <w:jc w:val="center"/>
      </w:pPr>
    </w:p>
    <w:sectPr w:rsidR="00D15283" w:rsidRPr="00D15283" w:rsidSect="00625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D15283"/>
    <w:rsid w:val="0062527F"/>
    <w:rsid w:val="0062558F"/>
    <w:rsid w:val="00B86192"/>
    <w:rsid w:val="00D15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5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1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152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2025-08-21T15:32:00Z</dcterms:created>
  <dcterms:modified xsi:type="dcterms:W3CDTF">2025-08-21T15:52:00Z</dcterms:modified>
</cp:coreProperties>
</file>