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bookmarkStart w:id="2" w:name="_Hlk533179497"/>
      <w:r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11E3">
        <w:rPr>
          <w:b/>
        </w:rPr>
        <w:t>20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5A85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3E2067" w:rsidP="00042BEA">
            <w:pPr>
              <w:tabs>
                <w:tab w:val="left" w:pos="284"/>
              </w:tabs>
              <w:spacing w:line="240" w:lineRule="exact"/>
            </w:pPr>
            <w:r>
              <w:t>Uygun Kıyafetler Seçelim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EA00F3" w:rsidP="00E8025F">
            <w:r w:rsidRPr="00EA00F3">
              <w:t>HB.2.3.7. Mevsim şartlarına uygun kıyafet seçer.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207E" w:rsidRDefault="00EA00F3" w:rsidP="00BA2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F3">
              <w:rPr>
                <w:iCs/>
              </w:rPr>
              <w:t>Atkı ve eldiveni hangi mevsimde kullanırsınız? Neden?</w:t>
            </w:r>
            <w:r>
              <w:rPr>
                <w:iCs/>
              </w:rPr>
              <w:t xml:space="preserve"> Sorularıyla derse başlanır.</w:t>
            </w:r>
          </w:p>
          <w:p w:rsidR="00EA00F3" w:rsidRDefault="00EA00F3" w:rsidP="00BA2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mevsimlere göre nasıl giyindikleri hakkında konuşturulur.</w:t>
            </w:r>
          </w:p>
          <w:p w:rsidR="00EA00F3" w:rsidRDefault="00EA00F3" w:rsidP="00EA00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F3">
              <w:rPr>
                <w:iCs/>
              </w:rPr>
              <w:t xml:space="preserve">Yaz mevsiminde; ince, pamuklu, açık renkli kıyafetler </w:t>
            </w:r>
            <w:r>
              <w:rPr>
                <w:iCs/>
              </w:rPr>
              <w:t>giymemiz gerektiği, g</w:t>
            </w:r>
            <w:r w:rsidRPr="00EA00F3">
              <w:rPr>
                <w:iCs/>
              </w:rPr>
              <w:t xml:space="preserve">üneşten korunmak için şapka </w:t>
            </w:r>
            <w:r>
              <w:rPr>
                <w:iCs/>
              </w:rPr>
              <w:t>takmamız gerektiği belirtilir.</w:t>
            </w:r>
          </w:p>
          <w:p w:rsidR="00EA00F3" w:rsidRDefault="00EA00F3" w:rsidP="00EA00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F3">
              <w:rPr>
                <w:iCs/>
              </w:rPr>
              <w:t>Sonbaharda havalar</w:t>
            </w:r>
            <w:r w:rsidRPr="00EA00F3">
              <w:rPr>
                <w:iCs/>
              </w:rPr>
              <w:t>ın</w:t>
            </w:r>
            <w:r w:rsidRPr="00EA00F3">
              <w:rPr>
                <w:iCs/>
              </w:rPr>
              <w:t xml:space="preserve"> soğumaya başl</w:t>
            </w:r>
            <w:r w:rsidRPr="00EA00F3">
              <w:rPr>
                <w:iCs/>
              </w:rPr>
              <w:t>adığı, b</w:t>
            </w:r>
            <w:r w:rsidRPr="00EA00F3">
              <w:rPr>
                <w:iCs/>
              </w:rPr>
              <w:t>u</w:t>
            </w:r>
            <w:r w:rsidRPr="00EA00F3">
              <w:rPr>
                <w:iCs/>
              </w:rPr>
              <w:t xml:space="preserve"> </w:t>
            </w:r>
            <w:r w:rsidRPr="00EA00F3">
              <w:rPr>
                <w:iCs/>
              </w:rPr>
              <w:t>mevsimde yaz mevsimine göre biraz daha kalın kıyafetler</w:t>
            </w:r>
            <w:r w:rsidRPr="00EA00F3">
              <w:rPr>
                <w:iCs/>
              </w:rPr>
              <w:t xml:space="preserve"> </w:t>
            </w:r>
            <w:r w:rsidRPr="00EA00F3">
              <w:rPr>
                <w:iCs/>
              </w:rPr>
              <w:t>giyme</w:t>
            </w:r>
            <w:r>
              <w:rPr>
                <w:iCs/>
              </w:rPr>
              <w:t>miz gerektiği, s</w:t>
            </w:r>
            <w:r w:rsidRPr="00EA00F3">
              <w:rPr>
                <w:iCs/>
              </w:rPr>
              <w:t>onbaharda dışarı çıkarken yanımıza yağmurluk</w:t>
            </w:r>
            <w:r>
              <w:rPr>
                <w:iCs/>
              </w:rPr>
              <w:t xml:space="preserve"> </w:t>
            </w:r>
            <w:r w:rsidRPr="00EA00F3">
              <w:rPr>
                <w:iCs/>
              </w:rPr>
              <w:t xml:space="preserve">ve şemsiye </w:t>
            </w:r>
            <w:r>
              <w:rPr>
                <w:iCs/>
              </w:rPr>
              <w:t>almamız gerektiği belirtilir.</w:t>
            </w:r>
          </w:p>
          <w:p w:rsidR="00EA00F3" w:rsidRDefault="00EA00F3" w:rsidP="00EA00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F3">
              <w:rPr>
                <w:iCs/>
              </w:rPr>
              <w:t>Kış mevsimi</w:t>
            </w:r>
            <w:r>
              <w:rPr>
                <w:iCs/>
              </w:rPr>
              <w:t>nin</w:t>
            </w:r>
            <w:r w:rsidRPr="00EA00F3">
              <w:rPr>
                <w:iCs/>
              </w:rPr>
              <w:t xml:space="preserve"> en soğuk mevsim</w:t>
            </w:r>
            <w:r>
              <w:rPr>
                <w:iCs/>
              </w:rPr>
              <w:t xml:space="preserve"> olduğu, b</w:t>
            </w:r>
            <w:r w:rsidRPr="00EA00F3">
              <w:rPr>
                <w:iCs/>
              </w:rPr>
              <w:t>u mevsimde üşümemek</w:t>
            </w:r>
            <w:r>
              <w:rPr>
                <w:iCs/>
              </w:rPr>
              <w:t xml:space="preserve"> </w:t>
            </w:r>
            <w:r w:rsidRPr="00EA00F3">
              <w:rPr>
                <w:iCs/>
              </w:rPr>
              <w:t>için çizme, mont, eldiven giyme</w:t>
            </w:r>
            <w:r>
              <w:rPr>
                <w:iCs/>
              </w:rPr>
              <w:t>miz gerektiği</w:t>
            </w:r>
            <w:r w:rsidRPr="00EA00F3">
              <w:rPr>
                <w:iCs/>
              </w:rPr>
              <w:t>; atkı ve bere takma</w:t>
            </w:r>
            <w:r>
              <w:rPr>
                <w:iCs/>
              </w:rPr>
              <w:t>mız gerektiği belirtilir.</w:t>
            </w:r>
          </w:p>
          <w:p w:rsidR="00EA00F3" w:rsidRDefault="00EA00F3" w:rsidP="00EA00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F3">
              <w:rPr>
                <w:iCs/>
              </w:rPr>
              <w:t>İlkbaharda havalar</w:t>
            </w:r>
            <w:r w:rsidRPr="00EA00F3">
              <w:rPr>
                <w:iCs/>
              </w:rPr>
              <w:t>ın</w:t>
            </w:r>
            <w:r w:rsidRPr="00EA00F3">
              <w:rPr>
                <w:iCs/>
              </w:rPr>
              <w:t xml:space="preserve"> ısınmaya başla</w:t>
            </w:r>
            <w:r w:rsidRPr="00EA00F3">
              <w:rPr>
                <w:iCs/>
              </w:rPr>
              <w:t>dığı, b</w:t>
            </w:r>
            <w:r w:rsidRPr="00EA00F3">
              <w:rPr>
                <w:iCs/>
              </w:rPr>
              <w:t>u mevsimde, kış</w:t>
            </w:r>
            <w:r w:rsidRPr="00EA00F3">
              <w:rPr>
                <w:iCs/>
              </w:rPr>
              <w:t xml:space="preserve"> </w:t>
            </w:r>
            <w:r w:rsidRPr="00EA00F3">
              <w:rPr>
                <w:iCs/>
              </w:rPr>
              <w:t>mevsimine göre daha ince kıyafetler giyme</w:t>
            </w:r>
            <w:r>
              <w:rPr>
                <w:iCs/>
              </w:rPr>
              <w:t>miz gerektiği, d</w:t>
            </w:r>
            <w:r w:rsidRPr="00EA00F3">
              <w:rPr>
                <w:iCs/>
              </w:rPr>
              <w:t>ışarı çıkarken</w:t>
            </w:r>
            <w:r>
              <w:rPr>
                <w:iCs/>
              </w:rPr>
              <w:t xml:space="preserve"> </w:t>
            </w:r>
            <w:r w:rsidRPr="00EA00F3">
              <w:rPr>
                <w:iCs/>
              </w:rPr>
              <w:t>yanımıza şemsiye ve ince hırka alma</w:t>
            </w:r>
            <w:r>
              <w:rPr>
                <w:iCs/>
              </w:rPr>
              <w:t>mız gerektiği belirtilir.</w:t>
            </w:r>
          </w:p>
          <w:p w:rsidR="003E2067" w:rsidRDefault="003E2067" w:rsidP="00EA00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</w:p>
          <w:p w:rsidR="003E2067" w:rsidRPr="00A55DC9" w:rsidRDefault="003E2067" w:rsidP="00EA00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067" w:rsidRDefault="003E2067" w:rsidP="003E2067">
            <w:r>
              <w:t>1. Yaz mevsiminde nasıl giyinmelisiniz?</w:t>
            </w:r>
          </w:p>
          <w:p w:rsidR="00C9142F" w:rsidRPr="00AF7516" w:rsidRDefault="003E2067" w:rsidP="003E2067">
            <w:r>
              <w:t>2. Şemsiyenin en çok ihtiyaç duyulduğu mevsim hangisidir?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A00F3" w:rsidP="00EA00F3">
            <w:pPr>
              <w:autoSpaceDE w:val="0"/>
              <w:autoSpaceDN w:val="0"/>
              <w:adjustRightInd w:val="0"/>
            </w:pPr>
            <w:r>
              <w:t>Hastane, aile sağlığı merkezi/sağlık ocağı, eczane gibi kurumlar ile doktorluk, hemşirelik, eczacılık ve</w:t>
            </w:r>
            <w:r>
              <w:t xml:space="preserve"> </w:t>
            </w:r>
            <w:r>
              <w:t>diş hekimliği gibi meslekler üzerinde durulur.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p w:rsidR="003D49D3" w:rsidRDefault="003D49D3" w:rsidP="00C9142F">
      <w:pPr>
        <w:tabs>
          <w:tab w:val="left" w:pos="3569"/>
        </w:tabs>
        <w:jc w:val="center"/>
        <w:rPr>
          <w:b/>
        </w:rPr>
      </w:pPr>
    </w:p>
    <w:p w:rsidR="003D49D3" w:rsidRDefault="003D49D3" w:rsidP="003D49D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3D49D3" w:rsidRDefault="003D49D3" w:rsidP="003D49D3">
      <w:pPr>
        <w:rPr>
          <w:b/>
        </w:rPr>
      </w:pPr>
    </w:p>
    <w:p w:rsidR="003D49D3" w:rsidRDefault="003D49D3" w:rsidP="003D49D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3D49D3" w:rsidRPr="00AF7516" w:rsidRDefault="003D49D3" w:rsidP="003D49D3">
      <w:pPr>
        <w:jc w:val="center"/>
        <w:rPr>
          <w:b/>
        </w:rPr>
      </w:pPr>
      <w:r>
        <w:rPr>
          <w:b/>
        </w:rPr>
        <w:t xml:space="preserve">(HAFTA </w:t>
      </w:r>
      <w:r w:rsidR="003E2067">
        <w:rPr>
          <w:b/>
        </w:rPr>
        <w:t>20</w:t>
      </w:r>
      <w:r>
        <w:rPr>
          <w:b/>
        </w:rPr>
        <w:t xml:space="preserve">) </w:t>
      </w:r>
    </w:p>
    <w:p w:rsidR="003D49D3" w:rsidRDefault="003D49D3" w:rsidP="003D49D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D49D3" w:rsidRPr="00AF7516" w:rsidRDefault="003D49D3" w:rsidP="003D49D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D49D3" w:rsidRPr="00AF7516" w:rsidTr="00C467E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706E39" w:rsidRDefault="003D49D3" w:rsidP="00C467E9">
            <w:pPr>
              <w:spacing w:line="220" w:lineRule="exact"/>
            </w:pPr>
            <w:r w:rsidRPr="00706E39">
              <w:t>40 + 40</w:t>
            </w:r>
          </w:p>
        </w:tc>
      </w:tr>
      <w:tr w:rsidR="003D49D3" w:rsidRPr="00AF7516" w:rsidTr="00C467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49D3" w:rsidRPr="00706E39" w:rsidRDefault="003D49D3" w:rsidP="00C467E9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3D49D3" w:rsidRPr="00AF7516" w:rsidTr="00C467E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706E39" w:rsidRDefault="003D49D3" w:rsidP="00C467E9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D49D3" w:rsidRPr="00AF7516" w:rsidTr="00C467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706E39" w:rsidRDefault="003E2067" w:rsidP="00C467E9">
            <w:pPr>
              <w:tabs>
                <w:tab w:val="left" w:pos="284"/>
              </w:tabs>
              <w:spacing w:line="240" w:lineRule="exact"/>
            </w:pPr>
            <w:r>
              <w:t xml:space="preserve">Güvenli </w:t>
            </w:r>
            <w:r w:rsidR="003D49D3">
              <w:t>Hayat</w:t>
            </w:r>
          </w:p>
        </w:tc>
      </w:tr>
      <w:tr w:rsidR="003D49D3" w:rsidRPr="00AF7516" w:rsidTr="00C467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Default="003D49D3" w:rsidP="00C467E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BD09A0" w:rsidRDefault="003E2067" w:rsidP="00C467E9">
            <w:pPr>
              <w:tabs>
                <w:tab w:val="left" w:pos="284"/>
              </w:tabs>
              <w:spacing w:line="240" w:lineRule="exact"/>
            </w:pPr>
            <w:r>
              <w:t>Taşıtlar</w:t>
            </w:r>
            <w:r w:rsidR="003B1888">
              <w:t xml:space="preserve"> </w:t>
            </w:r>
          </w:p>
        </w:tc>
      </w:tr>
    </w:tbl>
    <w:p w:rsidR="003D49D3" w:rsidRPr="00AF7516" w:rsidRDefault="003D49D3" w:rsidP="003D49D3">
      <w:pPr>
        <w:ind w:firstLine="180"/>
        <w:rPr>
          <w:b/>
        </w:rPr>
      </w:pPr>
    </w:p>
    <w:p w:rsidR="003D49D3" w:rsidRPr="00AF7516" w:rsidRDefault="003D49D3" w:rsidP="003D49D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49D3" w:rsidRPr="00AF7516" w:rsidTr="00C467E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D3" w:rsidRPr="00AF7516" w:rsidRDefault="003D49D3" w:rsidP="00C467E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D3" w:rsidRPr="000320DB" w:rsidRDefault="003E2067" w:rsidP="00C467E9">
            <w:r w:rsidRPr="003E2067">
              <w:t>HB.2.4.1. Ulaşım türlerini ve araçlarını sınıflandırır.</w:t>
            </w:r>
          </w:p>
        </w:tc>
      </w:tr>
      <w:tr w:rsidR="003D49D3" w:rsidRPr="00AF7516" w:rsidTr="00C467E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9D3" w:rsidRPr="00AF7516" w:rsidRDefault="003D49D3" w:rsidP="00C467E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D49D3" w:rsidRPr="00AF7516" w:rsidRDefault="003D49D3" w:rsidP="00C467E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3D49D3" w:rsidRPr="00AF7516" w:rsidTr="00C467E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9D3" w:rsidRPr="00AF7516" w:rsidRDefault="003D49D3" w:rsidP="00C467E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3D49D3" w:rsidRPr="00AF7516" w:rsidTr="00C467E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D49D3" w:rsidRPr="00AF7516" w:rsidTr="00C467E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D49D3" w:rsidRPr="00AF7516" w:rsidTr="00C467E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1888" w:rsidRDefault="003E2067" w:rsidP="003B188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girişindeki şiir okutularak derse başlanır.</w:t>
            </w:r>
          </w:p>
          <w:p w:rsidR="003E2067" w:rsidRDefault="003E2067" w:rsidP="003B188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E2067">
              <w:rPr>
                <w:iCs/>
              </w:rPr>
              <w:t>Okul yolunda hangi taşıtları görüyorsunuz?</w:t>
            </w:r>
            <w:r>
              <w:rPr>
                <w:iCs/>
              </w:rPr>
              <w:t xml:space="preserve"> Sorusuyla öğrenciler konuşturulur.</w:t>
            </w:r>
          </w:p>
          <w:p w:rsidR="003E2067" w:rsidRDefault="003E2067" w:rsidP="003E206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E2067">
              <w:rPr>
                <w:iCs/>
              </w:rPr>
              <w:t>Ulaşım, insanların bir yerden başka bir yere gitmesi</w:t>
            </w:r>
            <w:r w:rsidRPr="003E2067">
              <w:rPr>
                <w:iCs/>
              </w:rPr>
              <w:t xml:space="preserve"> olduğu, </w:t>
            </w:r>
            <w:r>
              <w:rPr>
                <w:iCs/>
              </w:rPr>
              <w:t>u</w:t>
            </w:r>
            <w:r w:rsidRPr="003E2067">
              <w:rPr>
                <w:iCs/>
              </w:rPr>
              <w:t>laşımda kullandığımız araçlar</w:t>
            </w:r>
            <w:r>
              <w:rPr>
                <w:iCs/>
              </w:rPr>
              <w:t>ın</w:t>
            </w:r>
            <w:r w:rsidRPr="003E2067">
              <w:rPr>
                <w:iCs/>
              </w:rPr>
              <w:t xml:space="preserve"> taşıtlar</w:t>
            </w:r>
            <w:r>
              <w:rPr>
                <w:iCs/>
              </w:rPr>
              <w:t xml:space="preserve"> olduğu, u</w:t>
            </w:r>
            <w:r w:rsidRPr="003E2067">
              <w:rPr>
                <w:iCs/>
              </w:rPr>
              <w:t>laşım türleri; kara</w:t>
            </w:r>
            <w:r>
              <w:rPr>
                <w:iCs/>
              </w:rPr>
              <w:t xml:space="preserve"> </w:t>
            </w:r>
            <w:r w:rsidRPr="003E2067">
              <w:rPr>
                <w:iCs/>
              </w:rPr>
              <w:t xml:space="preserve">yolu, demir yolu, hava yolu ve deniz </w:t>
            </w:r>
            <w:r>
              <w:rPr>
                <w:iCs/>
              </w:rPr>
              <w:t>yolu olduğu bilgisi verilir.</w:t>
            </w:r>
          </w:p>
          <w:p w:rsidR="003E2067" w:rsidRDefault="003E2067" w:rsidP="003E206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altlarındaki metinler okutulur.</w:t>
            </w:r>
          </w:p>
          <w:p w:rsidR="003E2067" w:rsidRPr="00A55DC9" w:rsidRDefault="003E2067" w:rsidP="003E206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3D49D3" w:rsidRPr="00AF7516" w:rsidTr="00C467E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/>
        </w:tc>
      </w:tr>
    </w:tbl>
    <w:p w:rsidR="003D49D3" w:rsidRPr="00AF7516" w:rsidRDefault="003D49D3" w:rsidP="003D49D3">
      <w:pPr>
        <w:pStyle w:val="Balk6"/>
        <w:ind w:firstLine="180"/>
        <w:rPr>
          <w:sz w:val="20"/>
        </w:rPr>
      </w:pPr>
    </w:p>
    <w:p w:rsidR="003D49D3" w:rsidRPr="00AF7516" w:rsidRDefault="003D49D3" w:rsidP="003D49D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D49D3" w:rsidRPr="00AF7516" w:rsidTr="00C467E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49D3" w:rsidRPr="00AF7516" w:rsidRDefault="003D49D3" w:rsidP="00C467E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3D49D3" w:rsidRPr="00AF7516" w:rsidRDefault="003D49D3" w:rsidP="00C467E9">
            <w:pPr>
              <w:rPr>
                <w:b/>
              </w:rPr>
            </w:pPr>
          </w:p>
          <w:p w:rsidR="003D49D3" w:rsidRPr="00AF7516" w:rsidRDefault="003D49D3" w:rsidP="00C467E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067" w:rsidRDefault="003E2067" w:rsidP="003E2067">
            <w:r>
              <w:t>1. Kara yolu taşıtları hangileridir?</w:t>
            </w:r>
          </w:p>
          <w:p w:rsidR="003D49D3" w:rsidRPr="00AF7516" w:rsidRDefault="003E2067" w:rsidP="003E2067">
            <w:r>
              <w:t>2. Deniz yolu taşıtları hangileridir?</w:t>
            </w:r>
            <w:bookmarkStart w:id="6" w:name="_GoBack"/>
            <w:bookmarkEnd w:id="6"/>
          </w:p>
        </w:tc>
      </w:tr>
    </w:tbl>
    <w:p w:rsidR="003D49D3" w:rsidRPr="00AF7516" w:rsidRDefault="003D49D3" w:rsidP="003D49D3">
      <w:pPr>
        <w:pStyle w:val="Balk6"/>
        <w:ind w:firstLine="180"/>
        <w:rPr>
          <w:sz w:val="20"/>
        </w:rPr>
      </w:pPr>
    </w:p>
    <w:p w:rsidR="003D49D3" w:rsidRPr="00AF7516" w:rsidRDefault="003D49D3" w:rsidP="003D49D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D49D3" w:rsidRPr="00AF7516" w:rsidTr="00C467E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D49D3" w:rsidRPr="00AF7516" w:rsidRDefault="003D49D3" w:rsidP="00C467E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E2067" w:rsidP="00C467E9">
            <w:pPr>
              <w:autoSpaceDE w:val="0"/>
              <w:autoSpaceDN w:val="0"/>
              <w:adjustRightInd w:val="0"/>
            </w:pPr>
            <w:r w:rsidRPr="003E2067">
              <w:t>Kara yolu, hava yolu, demir yolu, deniz yolu gibi ulaşım yolları ile bu yollarda kullanılan taşıtlar üzerinde durulur.</w:t>
            </w:r>
          </w:p>
        </w:tc>
      </w:tr>
    </w:tbl>
    <w:p w:rsidR="003D49D3" w:rsidRDefault="003D49D3" w:rsidP="003D49D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3D49D3" w:rsidRDefault="003D49D3" w:rsidP="003D49D3">
      <w:pPr>
        <w:rPr>
          <w:b/>
        </w:rPr>
      </w:pPr>
      <w:r>
        <w:rPr>
          <w:b/>
        </w:rPr>
        <w:t xml:space="preserve">   </w:t>
      </w:r>
    </w:p>
    <w:p w:rsidR="003D49D3" w:rsidRDefault="003D49D3" w:rsidP="003D49D3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3D49D3" w:rsidRDefault="003D49D3" w:rsidP="003D49D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D49D3" w:rsidRDefault="003D49D3" w:rsidP="003D49D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D49D3" w:rsidRDefault="003D49D3" w:rsidP="003D49D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D49D3" w:rsidRDefault="003D49D3" w:rsidP="003D49D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3D49D3" w:rsidRDefault="003D49D3" w:rsidP="003D49D3">
      <w:pPr>
        <w:tabs>
          <w:tab w:val="left" w:pos="3569"/>
        </w:tabs>
        <w:jc w:val="center"/>
        <w:rPr>
          <w:b/>
        </w:rPr>
      </w:pPr>
    </w:p>
    <w:p w:rsidR="003D49D3" w:rsidRDefault="003D49D3" w:rsidP="00C9142F">
      <w:pPr>
        <w:tabs>
          <w:tab w:val="left" w:pos="3569"/>
        </w:tabs>
        <w:jc w:val="center"/>
        <w:rPr>
          <w:b/>
        </w:rPr>
      </w:pPr>
    </w:p>
    <w:sectPr w:rsidR="003D49D3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1B4" w:rsidRDefault="001D41B4" w:rsidP="00161E3C">
      <w:r>
        <w:separator/>
      </w:r>
    </w:p>
  </w:endnote>
  <w:endnote w:type="continuationSeparator" w:id="0">
    <w:p w:rsidR="001D41B4" w:rsidRDefault="001D41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1B4" w:rsidRDefault="001D41B4" w:rsidP="00161E3C">
      <w:r>
        <w:separator/>
      </w:r>
    </w:p>
  </w:footnote>
  <w:footnote w:type="continuationSeparator" w:id="0">
    <w:p w:rsidR="001D41B4" w:rsidRDefault="001D41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3"/>
  </w:num>
  <w:num w:numId="4">
    <w:abstractNumId w:val="17"/>
  </w:num>
  <w:num w:numId="5">
    <w:abstractNumId w:val="34"/>
  </w:num>
  <w:num w:numId="6">
    <w:abstractNumId w:val="33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8"/>
  </w:num>
  <w:num w:numId="12">
    <w:abstractNumId w:val="32"/>
  </w:num>
  <w:num w:numId="13">
    <w:abstractNumId w:val="9"/>
  </w:num>
  <w:num w:numId="14">
    <w:abstractNumId w:val="16"/>
  </w:num>
  <w:num w:numId="15">
    <w:abstractNumId w:val="29"/>
  </w:num>
  <w:num w:numId="16">
    <w:abstractNumId w:val="19"/>
  </w:num>
  <w:num w:numId="17">
    <w:abstractNumId w:val="23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26"/>
  </w:num>
  <w:num w:numId="27">
    <w:abstractNumId w:val="22"/>
  </w:num>
  <w:num w:numId="28">
    <w:abstractNumId w:val="31"/>
  </w:num>
  <w:num w:numId="29">
    <w:abstractNumId w:val="5"/>
  </w:num>
  <w:num w:numId="30">
    <w:abstractNumId w:val="25"/>
  </w:num>
  <w:num w:numId="31">
    <w:abstractNumId w:val="6"/>
  </w:num>
  <w:num w:numId="32">
    <w:abstractNumId w:val="18"/>
  </w:num>
  <w:num w:numId="33">
    <w:abstractNumId w:val="4"/>
  </w:num>
  <w:num w:numId="34">
    <w:abstractNumId w:val="2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4739F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6BA"/>
    <w:rsid w:val="00B7703A"/>
    <w:rsid w:val="00B77610"/>
    <w:rsid w:val="00B82265"/>
    <w:rsid w:val="00B91DF4"/>
    <w:rsid w:val="00B94CA8"/>
    <w:rsid w:val="00BA207E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2F10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F7B05-FCCF-4EDB-B10B-37D13134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2019-02-10T13:42:00Z</dcterms:created>
  <dcterms:modified xsi:type="dcterms:W3CDTF">2019-02-10T13:58:00Z</dcterms:modified>
</cp:coreProperties>
</file>