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8C6" w:rsidRDefault="004068C6" w:rsidP="004068C6">
      <w:pPr>
        <w:jc w:val="right"/>
        <w:rPr>
          <w:b/>
        </w:rPr>
      </w:pPr>
      <w:bookmarkStart w:id="0" w:name="_GoBack"/>
      <w:bookmarkEnd w:id="0"/>
      <w:r>
        <w:rPr>
          <w:b/>
        </w:rPr>
        <w:t>5 -15 Mart / 2019</w:t>
      </w:r>
    </w:p>
    <w:p w:rsidR="004068C6" w:rsidRDefault="004068C6" w:rsidP="004068C6">
      <w:pPr>
        <w:rPr>
          <w:b/>
        </w:rPr>
      </w:pPr>
    </w:p>
    <w:p w:rsidR="004068C6" w:rsidRDefault="004068C6" w:rsidP="004068C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068C6" w:rsidRPr="00AF7516" w:rsidRDefault="004068C6" w:rsidP="004068C6">
      <w:pPr>
        <w:jc w:val="center"/>
        <w:rPr>
          <w:b/>
        </w:rPr>
      </w:pPr>
      <w:r>
        <w:rPr>
          <w:b/>
        </w:rPr>
        <w:t>(HAFTA 23-24)</w:t>
      </w:r>
    </w:p>
    <w:p w:rsidR="004068C6" w:rsidRDefault="004068C6" w:rsidP="004068C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068C6" w:rsidRPr="00AF7516" w:rsidRDefault="004068C6" w:rsidP="004068C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spacing w:line="220" w:lineRule="exact"/>
            </w:pPr>
            <w:r w:rsidRPr="00706E39">
              <w:t>40 + 40</w:t>
            </w:r>
            <w:r>
              <w:t xml:space="preserve"> + 40 + 40 + </w:t>
            </w:r>
            <w:r w:rsidRPr="00706E39">
              <w:t>40 + 40</w:t>
            </w:r>
            <w:r>
              <w:t xml:space="preserve"> + 40 + 40 + 40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Çarpma İşlemi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Default="004068C6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95967" w:rsidRDefault="004068C6" w:rsidP="001607FF">
            <w:pPr>
              <w:tabs>
                <w:tab w:val="left" w:pos="284"/>
              </w:tabs>
              <w:spacing w:line="240" w:lineRule="exact"/>
            </w:pPr>
            <w:r w:rsidRPr="004068C6">
              <w:t>Çarpma İşlemi Gerektiren Problem Çözelim</w:t>
            </w:r>
          </w:p>
        </w:tc>
      </w:tr>
    </w:tbl>
    <w:p w:rsidR="004068C6" w:rsidRPr="00AF7516" w:rsidRDefault="004068C6" w:rsidP="004068C6">
      <w:pPr>
        <w:ind w:firstLine="180"/>
        <w:rPr>
          <w:b/>
        </w:rPr>
      </w:pPr>
    </w:p>
    <w:p w:rsidR="004068C6" w:rsidRPr="00AF7516" w:rsidRDefault="004068C6" w:rsidP="004068C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068C6" w:rsidRPr="00AF7516" w:rsidTr="001607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C6" w:rsidRPr="00AF7516" w:rsidRDefault="004068C6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8C6" w:rsidRPr="00EB710C" w:rsidRDefault="004068C6" w:rsidP="001607FF">
            <w:pPr>
              <w:autoSpaceDE w:val="0"/>
              <w:autoSpaceDN w:val="0"/>
              <w:adjustRightInd w:val="0"/>
              <w:rPr>
                <w:bCs/>
              </w:rPr>
            </w:pPr>
            <w:r w:rsidRPr="004068C6">
              <w:rPr>
                <w:bCs/>
              </w:rPr>
              <w:t>M.2.1.4.3. Doğal sayılarla çarpma işlemi gerektiren problemler çözer.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068C6" w:rsidRPr="00AF7516" w:rsidTr="001607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068C6" w:rsidRPr="00AF7516" w:rsidTr="001607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068C6" w:rsidRPr="00AF7516" w:rsidTr="001607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 xml:space="preserve">Aşağıdaki sorular ders kitabındaki görsele göre </w:t>
            </w:r>
            <w:proofErr w:type="gramStart"/>
            <w:r w:rsidRPr="004068C6">
              <w:rPr>
                <w:iCs/>
              </w:rPr>
              <w:t>cevaplatılır :</w:t>
            </w:r>
            <w:proofErr w:type="gramEnd"/>
          </w:p>
          <w:p w:rsidR="004068C6" w:rsidRP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Kaç tane horoz vardır?</w:t>
            </w:r>
          </w:p>
          <w:p w:rsid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Horozların ayak sayılarını hangi işlemlerle bulabilirsiniz?</w:t>
            </w:r>
          </w:p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Kalemlerimizin Sayısı Kaç? Etkinliği yaptırılır.</w:t>
            </w:r>
          </w:p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problem çözme aşamalarına uygun olarak örnek problem çözümleri gösterilir:</w:t>
            </w:r>
          </w:p>
          <w:p w:rsid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</w:t>
            </w:r>
            <w:r w:rsidRPr="004068C6">
              <w:rPr>
                <w:iCs/>
              </w:rPr>
              <w:t>Problemi Anlayalım</w:t>
            </w:r>
          </w:p>
          <w:p w:rsid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</w:t>
            </w:r>
            <w:r w:rsidRPr="004068C6">
              <w:rPr>
                <w:iCs/>
              </w:rPr>
              <w:t xml:space="preserve">Plan Yapalım </w:t>
            </w:r>
          </w:p>
          <w:p w:rsid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</w:t>
            </w:r>
            <w:r w:rsidRPr="004068C6">
              <w:rPr>
                <w:iCs/>
              </w:rPr>
              <w:t>Uygulayalı</w:t>
            </w:r>
            <w:r>
              <w:rPr>
                <w:iCs/>
              </w:rPr>
              <w:t>m</w:t>
            </w:r>
          </w:p>
          <w:p w:rsid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acaba öğrendik mi bölümü yaptırılır.</w:t>
            </w:r>
          </w:p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Eğlenelim bölümü yaptırılır.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/>
        </w:tc>
      </w:tr>
    </w:tbl>
    <w:p w:rsidR="004068C6" w:rsidRPr="00AF7516" w:rsidRDefault="004068C6" w:rsidP="004068C6">
      <w:pPr>
        <w:pStyle w:val="Balk6"/>
        <w:ind w:firstLine="180"/>
        <w:rPr>
          <w:sz w:val="20"/>
        </w:rPr>
      </w:pPr>
    </w:p>
    <w:p w:rsidR="004068C6" w:rsidRPr="00AF7516" w:rsidRDefault="004068C6" w:rsidP="004068C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068C6" w:rsidRPr="00AF7516" w:rsidTr="001607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68C6" w:rsidRPr="00AF7516" w:rsidRDefault="004068C6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068C6" w:rsidRPr="00AF7516" w:rsidRDefault="004068C6" w:rsidP="001607FF">
            <w:pPr>
              <w:rPr>
                <w:b/>
              </w:rPr>
            </w:pPr>
          </w:p>
          <w:p w:rsidR="004068C6" w:rsidRPr="00AF7516" w:rsidRDefault="004068C6" w:rsidP="001607F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>
              <w:t>Acaba öğrendik mi? Bölümü değerlendirme aşaması için kullanılır.</w:t>
            </w:r>
          </w:p>
        </w:tc>
      </w:tr>
    </w:tbl>
    <w:p w:rsidR="004068C6" w:rsidRPr="00AF7516" w:rsidRDefault="004068C6" w:rsidP="004068C6">
      <w:pPr>
        <w:pStyle w:val="Balk6"/>
        <w:ind w:firstLine="180"/>
        <w:rPr>
          <w:sz w:val="20"/>
        </w:rPr>
      </w:pPr>
    </w:p>
    <w:p w:rsidR="004068C6" w:rsidRPr="00AF7516" w:rsidRDefault="004068C6" w:rsidP="004068C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068C6" w:rsidRPr="00AF7516" w:rsidTr="001607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068C6" w:rsidRPr="00AF7516" w:rsidRDefault="004068C6" w:rsidP="001607F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autoSpaceDE w:val="0"/>
              <w:autoSpaceDN w:val="0"/>
              <w:adjustRightInd w:val="0"/>
            </w:pPr>
            <w:r w:rsidRPr="004068C6">
              <w:t>Tek işlem gerektiren problemler üzerinde çalışılır.</w:t>
            </w:r>
          </w:p>
        </w:tc>
      </w:tr>
    </w:tbl>
    <w:p w:rsidR="004068C6" w:rsidRDefault="004068C6" w:rsidP="004068C6">
      <w:pPr>
        <w:rPr>
          <w:b/>
        </w:rPr>
      </w:pPr>
      <w:r w:rsidRPr="00AF7516">
        <w:rPr>
          <w:b/>
        </w:rPr>
        <w:tab/>
      </w:r>
    </w:p>
    <w:p w:rsidR="004068C6" w:rsidRDefault="004068C6" w:rsidP="004068C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068C6" w:rsidRDefault="004068C6" w:rsidP="004068C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068C6" w:rsidRPr="00706E39" w:rsidRDefault="004068C6" w:rsidP="004068C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</w:p>
    <w:p w:rsidR="004068C6" w:rsidRDefault="004068C6" w:rsidP="00D664D1">
      <w:pPr>
        <w:tabs>
          <w:tab w:val="left" w:pos="3569"/>
        </w:tabs>
        <w:jc w:val="center"/>
        <w:rPr>
          <w:b/>
        </w:rPr>
      </w:pPr>
    </w:p>
    <w:p w:rsidR="00D37122" w:rsidRDefault="00D37122">
      <w:pPr>
        <w:tabs>
          <w:tab w:val="left" w:pos="3569"/>
        </w:tabs>
        <w:jc w:val="center"/>
        <w:rPr>
          <w:b/>
        </w:rPr>
      </w:pPr>
    </w:p>
    <w:sectPr w:rsidR="00D37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434" w:rsidRDefault="00550434" w:rsidP="00161E3C">
      <w:r>
        <w:separator/>
      </w:r>
    </w:p>
  </w:endnote>
  <w:endnote w:type="continuationSeparator" w:id="0">
    <w:p w:rsidR="00550434" w:rsidRDefault="005504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434" w:rsidRDefault="00550434" w:rsidP="00161E3C">
      <w:r>
        <w:separator/>
      </w:r>
    </w:p>
  </w:footnote>
  <w:footnote w:type="continuationSeparator" w:id="0">
    <w:p w:rsidR="00550434" w:rsidRDefault="005504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15"/>
  </w:num>
  <w:num w:numId="7">
    <w:abstractNumId w:val="3"/>
  </w:num>
  <w:num w:numId="8">
    <w:abstractNumId w:val="2"/>
  </w:num>
  <w:num w:numId="9">
    <w:abstractNumId w:val="16"/>
  </w:num>
  <w:num w:numId="10">
    <w:abstractNumId w:val="10"/>
  </w:num>
  <w:num w:numId="11">
    <w:abstractNumId w:val="0"/>
  </w:num>
  <w:num w:numId="12">
    <w:abstractNumId w:val="19"/>
  </w:num>
  <w:num w:numId="13">
    <w:abstractNumId w:val="1"/>
  </w:num>
  <w:num w:numId="14">
    <w:abstractNumId w:val="5"/>
  </w:num>
  <w:num w:numId="15">
    <w:abstractNumId w:val="4"/>
  </w:num>
  <w:num w:numId="16">
    <w:abstractNumId w:val="6"/>
  </w:num>
  <w:num w:numId="17">
    <w:abstractNumId w:val="13"/>
  </w:num>
  <w:num w:numId="18">
    <w:abstractNumId w:val="12"/>
  </w:num>
  <w:num w:numId="19">
    <w:abstractNumId w:val="14"/>
  </w:num>
  <w:num w:numId="2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18402-C49F-4755-A302-73DD94A8D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2019-03-09T12:16:00Z</dcterms:created>
  <dcterms:modified xsi:type="dcterms:W3CDTF">2019-03-09T12:16:00Z</dcterms:modified>
</cp:coreProperties>
</file>